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586B7" w14:textId="33D3C0A2" w:rsidR="00237B6B" w:rsidRDefault="000A7707" w:rsidP="000A7707">
      <w:pPr>
        <w:pStyle w:val="a5"/>
        <w:snapToGrid w:val="0"/>
        <w:spacing w:line="620" w:lineRule="exact"/>
        <w:rPr>
          <w:rFonts w:ascii="黑体" w:eastAsia="黑体" w:hAnsi="Arial" w:cs="Arial"/>
          <w:szCs w:val="32"/>
        </w:rPr>
      </w:pPr>
      <w:r>
        <w:rPr>
          <w:rFonts w:ascii="黑体" w:eastAsia="黑体" w:hAnsi="Arial" w:cs="Arial" w:hint="eastAsia"/>
          <w:szCs w:val="32"/>
        </w:rPr>
        <w:t>附件</w:t>
      </w:r>
      <w:bookmarkStart w:id="0" w:name="_GoBack"/>
      <w:bookmarkEnd w:id="0"/>
    </w:p>
    <w:p w14:paraId="5F43B738" w14:textId="77777777" w:rsidR="003B4983" w:rsidRDefault="003B4983">
      <w:pPr>
        <w:rPr>
          <w:rFonts w:ascii="黑体" w:eastAsia="黑体" w:hAnsi="Arial" w:cs="Arial"/>
          <w:sz w:val="32"/>
          <w:szCs w:val="32"/>
        </w:rPr>
      </w:pPr>
    </w:p>
    <w:p w14:paraId="4D9E0660" w14:textId="77777777" w:rsidR="00237B6B" w:rsidRDefault="002237DA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通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用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课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程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38"/>
        <w:gridCol w:w="142"/>
        <w:gridCol w:w="1276"/>
      </w:tblGrid>
      <w:tr w:rsidR="00237B6B" w14:paraId="6B0C5099" w14:textId="77777777"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14:paraId="4267804B" w14:textId="77777777" w:rsidR="00237B6B" w:rsidRDefault="002237DA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17B19AE9" w14:textId="77777777" w:rsidR="00237B6B" w:rsidRDefault="00237B6B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</w:tcBorders>
            <w:vAlign w:val="center"/>
          </w:tcPr>
          <w:p w14:paraId="13909212" w14:textId="77777777" w:rsidR="00237B6B" w:rsidRDefault="002237D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1100" w:type="dxa"/>
            <w:gridSpan w:val="2"/>
            <w:tcBorders>
              <w:top w:val="double" w:sz="4" w:space="0" w:color="auto"/>
            </w:tcBorders>
            <w:vAlign w:val="center"/>
          </w:tcPr>
          <w:p w14:paraId="2C408393" w14:textId="77777777" w:rsidR="00237B6B" w:rsidRDefault="00237B6B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310" w:type="dxa"/>
            <w:gridSpan w:val="5"/>
            <w:tcBorders>
              <w:top w:val="double" w:sz="4" w:space="0" w:color="auto"/>
            </w:tcBorders>
            <w:vAlign w:val="center"/>
          </w:tcPr>
          <w:p w14:paraId="4204595F" w14:textId="77777777" w:rsidR="00237B6B" w:rsidRDefault="002237D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3BE5697A" w14:textId="77777777" w:rsidR="00237B6B" w:rsidRDefault="002237D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>
              <w:rPr>
                <w:rFonts w:ascii="Tahoma" w:eastAsia="微软雅黑" w:hAnsi="Tahoma" w:cs="Tahoma"/>
                <w:kern w:val="0"/>
                <w:sz w:val="18"/>
                <w:szCs w:val="18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</w:t>
            </w:r>
          </w:p>
        </w:tc>
      </w:tr>
      <w:tr w:rsidR="00237B6B" w14:paraId="375D20F3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527CF145" w14:textId="77777777" w:rsidR="00237B6B" w:rsidRDefault="002237D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单位名称（代号）</w:t>
            </w:r>
          </w:p>
        </w:tc>
        <w:tc>
          <w:tcPr>
            <w:tcW w:w="7088" w:type="dxa"/>
            <w:gridSpan w:val="13"/>
          </w:tcPr>
          <w:p w14:paraId="1E40CF4B" w14:textId="77777777" w:rsidR="00237B6B" w:rsidRDefault="00237B6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37B6B" w14:paraId="4EC837BC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0AC5E6AB" w14:textId="77777777" w:rsidR="00237B6B" w:rsidRDefault="002237D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单位地址（邮寄地址）</w:t>
            </w:r>
          </w:p>
        </w:tc>
        <w:tc>
          <w:tcPr>
            <w:tcW w:w="4782" w:type="dxa"/>
            <w:gridSpan w:val="9"/>
          </w:tcPr>
          <w:p w14:paraId="652EE02C" w14:textId="77777777" w:rsidR="00237B6B" w:rsidRDefault="00237B6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850" w:type="dxa"/>
          </w:tcPr>
          <w:p w14:paraId="525ADEB6" w14:textId="77777777" w:rsidR="00237B6B" w:rsidRDefault="002237D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456" w:type="dxa"/>
            <w:gridSpan w:val="3"/>
          </w:tcPr>
          <w:p w14:paraId="031EC716" w14:textId="77777777" w:rsidR="00237B6B" w:rsidRDefault="00237B6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37B6B" w14:paraId="163CB186" w14:textId="77777777">
        <w:tc>
          <w:tcPr>
            <w:tcW w:w="2127" w:type="dxa"/>
            <w:gridSpan w:val="2"/>
            <w:vAlign w:val="center"/>
          </w:tcPr>
          <w:p w14:paraId="720F0F99" w14:textId="77777777" w:rsidR="00237B6B" w:rsidRDefault="002237D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19" w:type="dxa"/>
            <w:gridSpan w:val="4"/>
          </w:tcPr>
          <w:p w14:paraId="46D64B6E" w14:textId="77777777" w:rsidR="00237B6B" w:rsidRDefault="00237B6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261895B3" w14:textId="77777777" w:rsidR="00237B6B" w:rsidRDefault="002237D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2977" w:type="dxa"/>
            <w:gridSpan w:val="7"/>
          </w:tcPr>
          <w:p w14:paraId="1833CC98" w14:textId="77777777" w:rsidR="00237B6B" w:rsidRDefault="00237B6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37B6B" w14:paraId="501BC04C" w14:textId="77777777">
        <w:tc>
          <w:tcPr>
            <w:tcW w:w="2127" w:type="dxa"/>
            <w:gridSpan w:val="2"/>
            <w:vAlign w:val="center"/>
          </w:tcPr>
          <w:p w14:paraId="31730E0A" w14:textId="77777777" w:rsidR="00237B6B" w:rsidRDefault="002237D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19" w:type="dxa"/>
            <w:gridSpan w:val="4"/>
          </w:tcPr>
          <w:p w14:paraId="25EE5D7E" w14:textId="77777777" w:rsidR="00237B6B" w:rsidRDefault="00237B6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448565AB" w14:textId="77777777" w:rsidR="00237B6B" w:rsidRDefault="002237D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邮箱</w:t>
            </w:r>
          </w:p>
        </w:tc>
        <w:tc>
          <w:tcPr>
            <w:tcW w:w="2977" w:type="dxa"/>
            <w:gridSpan w:val="7"/>
          </w:tcPr>
          <w:p w14:paraId="4C9A221E" w14:textId="77777777" w:rsidR="00237B6B" w:rsidRDefault="00237B6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37B6B" w14:paraId="2DF36CFE" w14:textId="77777777">
        <w:trPr>
          <w:cantSplit/>
          <w:trHeight w:val="483"/>
        </w:trPr>
        <w:tc>
          <w:tcPr>
            <w:tcW w:w="2127" w:type="dxa"/>
            <w:gridSpan w:val="2"/>
            <w:vAlign w:val="center"/>
          </w:tcPr>
          <w:p w14:paraId="53AD16EC" w14:textId="77777777" w:rsidR="00237B6B" w:rsidRDefault="002237D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住宿需求</w:t>
            </w:r>
          </w:p>
        </w:tc>
        <w:tc>
          <w:tcPr>
            <w:tcW w:w="1843" w:type="dxa"/>
          </w:tcPr>
          <w:p w14:paraId="32554A7B" w14:textId="77777777" w:rsidR="00237B6B" w:rsidRDefault="002237D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口是口否</w:t>
            </w:r>
          </w:p>
        </w:tc>
        <w:tc>
          <w:tcPr>
            <w:tcW w:w="1276" w:type="dxa"/>
            <w:gridSpan w:val="3"/>
          </w:tcPr>
          <w:p w14:paraId="0D1715FF" w14:textId="77777777" w:rsidR="00237B6B" w:rsidRDefault="002237D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房间数</w:t>
            </w:r>
          </w:p>
        </w:tc>
        <w:tc>
          <w:tcPr>
            <w:tcW w:w="992" w:type="dxa"/>
            <w:gridSpan w:val="2"/>
          </w:tcPr>
          <w:p w14:paraId="49B38BC9" w14:textId="77777777" w:rsidR="00237B6B" w:rsidRDefault="00237B6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59" w:type="dxa"/>
            <w:gridSpan w:val="5"/>
          </w:tcPr>
          <w:p w14:paraId="0806880C" w14:textId="77777777" w:rsidR="00237B6B" w:rsidRDefault="002237D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住宿日期</w:t>
            </w:r>
          </w:p>
        </w:tc>
        <w:tc>
          <w:tcPr>
            <w:tcW w:w="1418" w:type="dxa"/>
            <w:gridSpan w:val="2"/>
          </w:tcPr>
          <w:p w14:paraId="7D9DE8A8" w14:textId="77777777" w:rsidR="00237B6B" w:rsidRDefault="00237B6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37B6B" w14:paraId="690E44E1" w14:textId="77777777">
        <w:trPr>
          <w:cantSplit/>
          <w:trHeight w:val="391"/>
        </w:trPr>
        <w:tc>
          <w:tcPr>
            <w:tcW w:w="9215" w:type="dxa"/>
            <w:gridSpan w:val="15"/>
            <w:vAlign w:val="center"/>
          </w:tcPr>
          <w:p w14:paraId="6EA91EC4" w14:textId="77777777" w:rsidR="00237B6B" w:rsidRDefault="002237D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237B6B" w14:paraId="18130E53" w14:textId="77777777">
        <w:trPr>
          <w:cantSplit/>
          <w:trHeight w:val="567"/>
        </w:trPr>
        <w:tc>
          <w:tcPr>
            <w:tcW w:w="707" w:type="dxa"/>
            <w:vAlign w:val="center"/>
          </w:tcPr>
          <w:p w14:paraId="6375595B" w14:textId="77777777" w:rsidR="00237B6B" w:rsidRDefault="002237D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vAlign w:val="center"/>
          </w:tcPr>
          <w:p w14:paraId="27F1EE4C" w14:textId="77777777" w:rsidR="00237B6B" w:rsidRDefault="002237D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074FA537" w14:textId="77777777" w:rsidR="00237B6B" w:rsidRDefault="002237D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1581ED06" w14:textId="77777777" w:rsidR="00237B6B" w:rsidRDefault="002237D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2586" w:type="dxa"/>
            <w:gridSpan w:val="6"/>
            <w:vAlign w:val="center"/>
          </w:tcPr>
          <w:p w14:paraId="346EC1F1" w14:textId="77777777" w:rsidR="00237B6B" w:rsidRDefault="002237D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237B6B" w14:paraId="5CA47993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2E193C7A" w14:textId="77777777" w:rsidR="00237B6B" w:rsidRDefault="002237D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14:paraId="1931E240" w14:textId="77777777" w:rsidR="00237B6B" w:rsidRDefault="00237B6B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29C16122" w14:textId="77777777" w:rsidR="00237B6B" w:rsidRDefault="00237B6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7AB80B72" w14:textId="77777777" w:rsidR="00237B6B" w:rsidRDefault="00237B6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6"/>
          </w:tcPr>
          <w:p w14:paraId="019C1A2A" w14:textId="77777777" w:rsidR="00237B6B" w:rsidRDefault="00237B6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37B6B" w14:paraId="66D8145C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2CD8DEB6" w14:textId="77777777" w:rsidR="00237B6B" w:rsidRDefault="002237D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14:paraId="16E4B70C" w14:textId="77777777" w:rsidR="00237B6B" w:rsidRDefault="00237B6B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5F4F1369" w14:textId="77777777" w:rsidR="00237B6B" w:rsidRDefault="00237B6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77A88AFE" w14:textId="77777777" w:rsidR="00237B6B" w:rsidRDefault="00237B6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6"/>
          </w:tcPr>
          <w:p w14:paraId="17E9290A" w14:textId="77777777" w:rsidR="00237B6B" w:rsidRDefault="00237B6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37B6B" w14:paraId="17029B43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0A920250" w14:textId="77777777" w:rsidR="00237B6B" w:rsidRDefault="002237D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14:paraId="1E6F7854" w14:textId="77777777" w:rsidR="00237B6B" w:rsidRDefault="00237B6B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3567EA02" w14:textId="77777777" w:rsidR="00237B6B" w:rsidRDefault="00237B6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6E89311B" w14:textId="77777777" w:rsidR="00237B6B" w:rsidRDefault="00237B6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6"/>
          </w:tcPr>
          <w:p w14:paraId="202DC59B" w14:textId="77777777" w:rsidR="00237B6B" w:rsidRDefault="00237B6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37B6B" w14:paraId="73E0AC24" w14:textId="77777777">
        <w:trPr>
          <w:cantSplit/>
          <w:trHeight w:val="562"/>
        </w:trPr>
        <w:tc>
          <w:tcPr>
            <w:tcW w:w="9215" w:type="dxa"/>
            <w:gridSpan w:val="15"/>
            <w:vAlign w:val="center"/>
          </w:tcPr>
          <w:p w14:paraId="5A0B058C" w14:textId="77777777" w:rsidR="00237B6B" w:rsidRDefault="002237D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开票信息：增值税普通发票是□否□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增值税专用发票是□否□</w:t>
            </w:r>
          </w:p>
        </w:tc>
      </w:tr>
      <w:tr w:rsidR="00237B6B" w14:paraId="2D304189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0D38CA95" w14:textId="77777777" w:rsidR="00237B6B" w:rsidRDefault="002237D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单位名称</w:t>
            </w:r>
          </w:p>
        </w:tc>
        <w:tc>
          <w:tcPr>
            <w:tcW w:w="7088" w:type="dxa"/>
            <w:gridSpan w:val="13"/>
          </w:tcPr>
          <w:p w14:paraId="56C06003" w14:textId="77777777" w:rsidR="00237B6B" w:rsidRDefault="00237B6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37B6B" w14:paraId="165C3403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2F4EF492" w14:textId="77777777" w:rsidR="00237B6B" w:rsidRDefault="002237D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88" w:type="dxa"/>
            <w:gridSpan w:val="13"/>
          </w:tcPr>
          <w:p w14:paraId="030949AD" w14:textId="77777777" w:rsidR="00237B6B" w:rsidRDefault="00237B6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37B6B" w14:paraId="746BAE42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6A44197A" w14:textId="77777777" w:rsidR="00237B6B" w:rsidRDefault="002237D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88" w:type="dxa"/>
            <w:gridSpan w:val="13"/>
          </w:tcPr>
          <w:p w14:paraId="51924B9D" w14:textId="77777777" w:rsidR="00237B6B" w:rsidRDefault="00237B6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37B6B" w14:paraId="701041A5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62090D37" w14:textId="77777777" w:rsidR="00237B6B" w:rsidRDefault="002237D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88" w:type="dxa"/>
            <w:gridSpan w:val="13"/>
          </w:tcPr>
          <w:p w14:paraId="104CDEE9" w14:textId="77777777" w:rsidR="00237B6B" w:rsidRDefault="00237B6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37B6B" w14:paraId="68A179FE" w14:textId="7777777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14:paraId="3AB34F34" w14:textId="77777777" w:rsidR="00237B6B" w:rsidRDefault="002237D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362" w:type="dxa"/>
            <w:gridSpan w:val="2"/>
          </w:tcPr>
          <w:p w14:paraId="0BF245E6" w14:textId="77777777" w:rsidR="00237B6B" w:rsidRDefault="002237D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14:paraId="68705162" w14:textId="77777777" w:rsidR="00237B6B" w:rsidRDefault="002237D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3" w:type="dxa"/>
            <w:gridSpan w:val="5"/>
          </w:tcPr>
          <w:p w14:paraId="37EF0BB9" w14:textId="77777777" w:rsidR="00237B6B" w:rsidRDefault="00237B6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37B6B" w14:paraId="68A1E4BF" w14:textId="77777777">
        <w:trPr>
          <w:cantSplit/>
          <w:trHeight w:val="1253"/>
        </w:trPr>
        <w:tc>
          <w:tcPr>
            <w:tcW w:w="9215" w:type="dxa"/>
            <w:gridSpan w:val="15"/>
            <w:tcBorders>
              <w:bottom w:val="double" w:sz="4" w:space="0" w:color="auto"/>
            </w:tcBorders>
          </w:tcPr>
          <w:p w14:paraId="15D1F18C" w14:textId="662620FF" w:rsidR="00237B6B" w:rsidRDefault="002237DA">
            <w:pPr>
              <w:pStyle w:val="TableParagraph"/>
              <w:ind w:left="92" w:hanging="1"/>
              <w:rPr>
                <w:rFonts w:ascii="微软雅黑" w:eastAsia="微软雅黑" w:hAnsi="微软雅黑" w:cs="微软雅黑"/>
                <w:lang w:eastAsia="zh-CN"/>
              </w:rPr>
            </w:pPr>
            <w:r>
              <w:rPr>
                <w:rFonts w:ascii="Tahoma" w:eastAsia="微软雅黑" w:hAnsi="Tahoma" w:cs="微软雅黑" w:hint="eastAsia"/>
              </w:rPr>
              <w:t>说明：</w:t>
            </w:r>
            <w:r>
              <w:rPr>
                <w:rFonts w:ascii="Tahoma" w:eastAsia="Tahoma" w:hAnsi="Tahoma" w:cs="Tahoma"/>
                <w:spacing w:val="-5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-5"/>
                <w:lang w:eastAsia="zh-CN"/>
              </w:rPr>
              <w:t>、此表请发送到</w:t>
            </w:r>
            <w:r w:rsidR="00C212B5">
              <w:rPr>
                <w:rFonts w:ascii="微软雅黑" w:eastAsia="微软雅黑" w:hAnsi="微软雅黑" w:cs="微软雅黑" w:hint="eastAsia"/>
                <w:spacing w:val="-5"/>
                <w:lang w:eastAsia="zh-CN"/>
              </w:rPr>
              <w:t>z</w:t>
            </w:r>
            <w:r w:rsidR="00C212B5">
              <w:rPr>
                <w:rFonts w:ascii="微软雅黑" w:eastAsia="微软雅黑" w:hAnsi="微软雅黑" w:cs="微软雅黑"/>
                <w:spacing w:val="-5"/>
                <w:lang w:eastAsia="zh-CN"/>
              </w:rPr>
              <w:t>hh_hwjr</w:t>
            </w:r>
            <w:r>
              <w:rPr>
                <w:rFonts w:ascii="微软雅黑" w:eastAsia="微软雅黑" w:hAnsi="微软雅黑" w:cs="微软雅黑"/>
                <w:spacing w:val="-5"/>
                <w:lang w:eastAsia="zh-CN"/>
              </w:rPr>
              <w:t>@163.com邮箱。</w:t>
            </w:r>
            <w:r>
              <w:rPr>
                <w:rFonts w:ascii="Tahoma" w:eastAsia="Tahoma" w:hAnsi="Tahoma" w:cs="Tahoma"/>
                <w:spacing w:val="-5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pacing w:val="-5"/>
                <w:lang w:eastAsia="zh-CN"/>
              </w:rPr>
              <w:t>、请准确填写各栏内容，住宿栏请务必</w:t>
            </w:r>
          </w:p>
          <w:p w14:paraId="322C4D65" w14:textId="77777777" w:rsidR="00237B6B" w:rsidRDefault="002237D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微软雅黑" w:eastAsia="微软雅黑" w:hAnsi="微软雅黑" w:cs="微软雅黑"/>
                <w:spacing w:val="-8"/>
              </w:rPr>
              <w:t>注明是或否，以便预留客房（标准间</w:t>
            </w:r>
            <w:r>
              <w:rPr>
                <w:rFonts w:ascii="微软雅黑" w:eastAsia="微软雅黑" w:hAnsi="微软雅黑" w:cs="微软雅黑" w:hint="eastAsia"/>
                <w:spacing w:val="-8"/>
              </w:rPr>
              <w:t>/大床</w:t>
            </w:r>
            <w:r>
              <w:rPr>
                <w:rFonts w:ascii="微软雅黑" w:eastAsia="微软雅黑" w:hAnsi="微软雅黑" w:cs="微软雅黑"/>
                <w:spacing w:val="-8"/>
              </w:rPr>
              <w:t>）。</w:t>
            </w:r>
            <w:r>
              <w:rPr>
                <w:rFonts w:ascii="Tahoma" w:eastAsia="Tahoma" w:hAnsi="Tahoma" w:cs="Tahoma"/>
                <w:spacing w:val="-8"/>
              </w:rPr>
              <w:t>3</w:t>
            </w:r>
            <w:r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>
              <w:rPr>
                <w:rFonts w:ascii="Tahoma" w:eastAsia="Tahoma" w:hAnsi="Tahoma" w:cs="Tahoma"/>
                <w:spacing w:val="-8"/>
              </w:rPr>
              <w:t>4</w:t>
            </w:r>
            <w:r>
              <w:rPr>
                <w:rFonts w:ascii="微软雅黑" w:eastAsia="微软雅黑" w:hAnsi="微软雅黑" w:cs="微软雅黑"/>
                <w:spacing w:val="-8"/>
              </w:rPr>
              <w:t>、如</w:t>
            </w:r>
            <w:r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14:paraId="6A1F1525" w14:textId="77777777" w:rsidR="00237B6B" w:rsidRDefault="00237B6B"/>
    <w:sectPr w:rsidR="00237B6B">
      <w:footerReference w:type="even" r:id="rId8"/>
      <w:footerReference w:type="default" r:id="rId9"/>
      <w:pgSz w:w="11907" w:h="16840"/>
      <w:pgMar w:top="1134" w:right="1134" w:bottom="1134" w:left="1418" w:header="851" w:footer="964" w:gutter="0"/>
      <w:pgNumType w:start="1"/>
      <w:cols w:space="425"/>
      <w:docGrid w:type="linesAndChars" w:linePitch="586" w:charSpace="-9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7145E" w14:textId="77777777" w:rsidR="00FA09E7" w:rsidRDefault="00FA09E7">
      <w:r>
        <w:separator/>
      </w:r>
    </w:p>
  </w:endnote>
  <w:endnote w:type="continuationSeparator" w:id="0">
    <w:p w14:paraId="220CDD25" w14:textId="77777777" w:rsidR="00FA09E7" w:rsidRDefault="00FA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483EA" w14:textId="77777777" w:rsidR="00237B6B" w:rsidRDefault="002237DA">
    <w:pPr>
      <w:pStyle w:val="a7"/>
      <w:framePr w:wrap="around" w:vAnchor="text" w:hAnchor="page" w:x="1610" w:y="-54"/>
      <w:rPr>
        <w:rStyle w:val="a9"/>
        <w:rFonts w:ascii="宋体" w:eastAsia="宋体" w:hAnsi="宋体"/>
        <w:sz w:val="28"/>
        <w:szCs w:val="28"/>
      </w:rPr>
    </w:pPr>
    <w:r>
      <w:rPr>
        <w:rStyle w:val="a9"/>
        <w:rFonts w:ascii="宋体" w:eastAsia="宋体" w:hAnsi="宋体"/>
        <w:sz w:val="28"/>
        <w:szCs w:val="28"/>
      </w:rPr>
      <w:t xml:space="preserve">— </w:t>
    </w:r>
    <w:r>
      <w:rPr>
        <w:rStyle w:val="a9"/>
        <w:rFonts w:ascii="宋体" w:eastAsia="宋体" w:hAnsi="宋体"/>
        <w:sz w:val="28"/>
        <w:szCs w:val="28"/>
      </w:rPr>
      <w:fldChar w:fldCharType="begin"/>
    </w:r>
    <w:r>
      <w:rPr>
        <w:rStyle w:val="a9"/>
        <w:rFonts w:ascii="宋体" w:eastAsia="宋体" w:hAnsi="宋体"/>
        <w:sz w:val="28"/>
        <w:szCs w:val="28"/>
      </w:rPr>
      <w:instrText xml:space="preserve">PAGE  </w:instrText>
    </w:r>
    <w:r>
      <w:rPr>
        <w:rStyle w:val="a9"/>
        <w:rFonts w:ascii="宋体" w:eastAsia="宋体" w:hAnsi="宋体"/>
        <w:sz w:val="28"/>
        <w:szCs w:val="28"/>
      </w:rPr>
      <w:fldChar w:fldCharType="separate"/>
    </w:r>
    <w:r>
      <w:rPr>
        <w:rStyle w:val="a9"/>
        <w:rFonts w:ascii="宋体" w:eastAsia="宋体" w:hAnsi="宋体"/>
        <w:sz w:val="28"/>
        <w:szCs w:val="28"/>
      </w:rPr>
      <w:t>2</w:t>
    </w:r>
    <w:r>
      <w:rPr>
        <w:rStyle w:val="a9"/>
        <w:rFonts w:ascii="宋体" w:eastAsia="宋体" w:hAnsi="宋体"/>
        <w:sz w:val="28"/>
        <w:szCs w:val="28"/>
      </w:rPr>
      <w:fldChar w:fldCharType="end"/>
    </w:r>
    <w:r>
      <w:rPr>
        <w:rStyle w:val="a9"/>
        <w:rFonts w:ascii="宋体" w:eastAsia="宋体" w:hAnsi="宋体"/>
        <w:sz w:val="28"/>
        <w:szCs w:val="28"/>
      </w:rPr>
      <w:t xml:space="preserve"> —</w:t>
    </w:r>
  </w:p>
  <w:p w14:paraId="70857EB2" w14:textId="77777777" w:rsidR="00237B6B" w:rsidRDefault="00237B6B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E55D8" w14:textId="77777777" w:rsidR="00237B6B" w:rsidRDefault="002237DA">
    <w:pPr>
      <w:pStyle w:val="a7"/>
      <w:framePr w:wrap="around" w:vAnchor="text" w:hAnchor="page" w:x="9315" w:y="-54"/>
      <w:rPr>
        <w:rStyle w:val="a9"/>
        <w:rFonts w:ascii="宋体" w:eastAsia="宋体" w:hAnsi="宋体"/>
        <w:sz w:val="28"/>
        <w:szCs w:val="28"/>
      </w:rPr>
    </w:pPr>
    <w:r>
      <w:rPr>
        <w:rStyle w:val="a9"/>
        <w:rFonts w:ascii="宋体" w:eastAsia="宋体" w:hAnsi="宋体"/>
        <w:sz w:val="28"/>
        <w:szCs w:val="28"/>
      </w:rPr>
      <w:t xml:space="preserve">— </w:t>
    </w:r>
    <w:r>
      <w:rPr>
        <w:rStyle w:val="a9"/>
        <w:rFonts w:ascii="宋体" w:eastAsia="宋体" w:hAnsi="宋体"/>
        <w:sz w:val="28"/>
        <w:szCs w:val="28"/>
      </w:rPr>
      <w:fldChar w:fldCharType="begin"/>
    </w:r>
    <w:r>
      <w:rPr>
        <w:rStyle w:val="a9"/>
        <w:rFonts w:ascii="宋体" w:eastAsia="宋体" w:hAnsi="宋体"/>
        <w:sz w:val="28"/>
        <w:szCs w:val="28"/>
      </w:rPr>
      <w:instrText xml:space="preserve">PAGE  </w:instrText>
    </w:r>
    <w:r>
      <w:rPr>
        <w:rStyle w:val="a9"/>
        <w:rFonts w:ascii="宋体" w:eastAsia="宋体" w:hAnsi="宋体"/>
        <w:sz w:val="28"/>
        <w:szCs w:val="28"/>
      </w:rPr>
      <w:fldChar w:fldCharType="separate"/>
    </w:r>
    <w:r w:rsidR="000A7707">
      <w:rPr>
        <w:rStyle w:val="a9"/>
        <w:rFonts w:ascii="宋体" w:eastAsia="宋体" w:hAnsi="宋体"/>
        <w:noProof/>
        <w:sz w:val="28"/>
        <w:szCs w:val="28"/>
      </w:rPr>
      <w:t>1</w:t>
    </w:r>
    <w:r>
      <w:rPr>
        <w:rStyle w:val="a9"/>
        <w:rFonts w:ascii="宋体" w:eastAsia="宋体" w:hAnsi="宋体"/>
        <w:sz w:val="28"/>
        <w:szCs w:val="28"/>
      </w:rPr>
      <w:fldChar w:fldCharType="end"/>
    </w:r>
    <w:r>
      <w:rPr>
        <w:rStyle w:val="a9"/>
        <w:rFonts w:ascii="宋体" w:eastAsia="宋体" w:hAnsi="宋体"/>
        <w:sz w:val="28"/>
        <w:szCs w:val="28"/>
      </w:rPr>
      <w:t xml:space="preserve"> —</w:t>
    </w:r>
  </w:p>
  <w:p w14:paraId="7D902452" w14:textId="77777777" w:rsidR="00237B6B" w:rsidRDefault="00237B6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F55CA" w14:textId="77777777" w:rsidR="00FA09E7" w:rsidRDefault="00FA09E7">
      <w:r>
        <w:separator/>
      </w:r>
    </w:p>
  </w:footnote>
  <w:footnote w:type="continuationSeparator" w:id="0">
    <w:p w14:paraId="0756B579" w14:textId="77777777" w:rsidR="00FA09E7" w:rsidRDefault="00FA0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28"/>
    <w:rsid w:val="00025166"/>
    <w:rsid w:val="0004224E"/>
    <w:rsid w:val="00060502"/>
    <w:rsid w:val="00087F06"/>
    <w:rsid w:val="000A7707"/>
    <w:rsid w:val="000E20D1"/>
    <w:rsid w:val="000F1A1F"/>
    <w:rsid w:val="0010633A"/>
    <w:rsid w:val="00106A82"/>
    <w:rsid w:val="00127AA3"/>
    <w:rsid w:val="00176782"/>
    <w:rsid w:val="001A45B0"/>
    <w:rsid w:val="001A6DF4"/>
    <w:rsid w:val="001D0F4F"/>
    <w:rsid w:val="00200A55"/>
    <w:rsid w:val="002108A2"/>
    <w:rsid w:val="002237DA"/>
    <w:rsid w:val="002324EC"/>
    <w:rsid w:val="00237B6B"/>
    <w:rsid w:val="00241B6E"/>
    <w:rsid w:val="00264C08"/>
    <w:rsid w:val="0026666A"/>
    <w:rsid w:val="002A1FFC"/>
    <w:rsid w:val="002A2C86"/>
    <w:rsid w:val="0030357D"/>
    <w:rsid w:val="00315AFE"/>
    <w:rsid w:val="00344463"/>
    <w:rsid w:val="00345E4E"/>
    <w:rsid w:val="003615A6"/>
    <w:rsid w:val="003B4983"/>
    <w:rsid w:val="003D1A96"/>
    <w:rsid w:val="003F70D8"/>
    <w:rsid w:val="004577C3"/>
    <w:rsid w:val="00507671"/>
    <w:rsid w:val="005674F2"/>
    <w:rsid w:val="00576FD6"/>
    <w:rsid w:val="00596A37"/>
    <w:rsid w:val="005A5EC0"/>
    <w:rsid w:val="005B42C4"/>
    <w:rsid w:val="005B58AB"/>
    <w:rsid w:val="0064792B"/>
    <w:rsid w:val="00691320"/>
    <w:rsid w:val="006940DC"/>
    <w:rsid w:val="00695047"/>
    <w:rsid w:val="00696F6B"/>
    <w:rsid w:val="006A1E77"/>
    <w:rsid w:val="006F6F0D"/>
    <w:rsid w:val="00700F52"/>
    <w:rsid w:val="00786527"/>
    <w:rsid w:val="007C033B"/>
    <w:rsid w:val="007E508F"/>
    <w:rsid w:val="007F4520"/>
    <w:rsid w:val="00833394"/>
    <w:rsid w:val="008478FB"/>
    <w:rsid w:val="008540B4"/>
    <w:rsid w:val="00865C48"/>
    <w:rsid w:val="00891440"/>
    <w:rsid w:val="008D4263"/>
    <w:rsid w:val="008F7859"/>
    <w:rsid w:val="0093553A"/>
    <w:rsid w:val="00945E99"/>
    <w:rsid w:val="00950090"/>
    <w:rsid w:val="00965D76"/>
    <w:rsid w:val="0097663E"/>
    <w:rsid w:val="00984657"/>
    <w:rsid w:val="00984682"/>
    <w:rsid w:val="0098542B"/>
    <w:rsid w:val="009F4FE1"/>
    <w:rsid w:val="00A14C88"/>
    <w:rsid w:val="00A32ED5"/>
    <w:rsid w:val="00A852FB"/>
    <w:rsid w:val="00AA5C7C"/>
    <w:rsid w:val="00B63AE2"/>
    <w:rsid w:val="00B80C1F"/>
    <w:rsid w:val="00BA73D0"/>
    <w:rsid w:val="00BC0896"/>
    <w:rsid w:val="00BD72F1"/>
    <w:rsid w:val="00BE3398"/>
    <w:rsid w:val="00C149A0"/>
    <w:rsid w:val="00C212B5"/>
    <w:rsid w:val="00C27C67"/>
    <w:rsid w:val="00C353D3"/>
    <w:rsid w:val="00C93070"/>
    <w:rsid w:val="00D63808"/>
    <w:rsid w:val="00DB25C1"/>
    <w:rsid w:val="00DF26D5"/>
    <w:rsid w:val="00E27DE5"/>
    <w:rsid w:val="00E35F76"/>
    <w:rsid w:val="00ED32F9"/>
    <w:rsid w:val="00EF20D8"/>
    <w:rsid w:val="00F47370"/>
    <w:rsid w:val="00F85425"/>
    <w:rsid w:val="00FA09E7"/>
    <w:rsid w:val="00FB2729"/>
    <w:rsid w:val="00FC6728"/>
    <w:rsid w:val="00FD391B"/>
    <w:rsid w:val="00FF51E3"/>
    <w:rsid w:val="02287FF9"/>
    <w:rsid w:val="06B43379"/>
    <w:rsid w:val="0C450352"/>
    <w:rsid w:val="11451306"/>
    <w:rsid w:val="205A24D7"/>
    <w:rsid w:val="2FB07D79"/>
    <w:rsid w:val="37D85CBE"/>
    <w:rsid w:val="395D02F1"/>
    <w:rsid w:val="3C70491D"/>
    <w:rsid w:val="42807DFD"/>
    <w:rsid w:val="452978B0"/>
    <w:rsid w:val="49EE451B"/>
    <w:rsid w:val="49F52E5D"/>
    <w:rsid w:val="4C8C4490"/>
    <w:rsid w:val="63CB383E"/>
    <w:rsid w:val="654B0B7C"/>
    <w:rsid w:val="6DF70833"/>
    <w:rsid w:val="6E1364DD"/>
    <w:rsid w:val="7F78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F9EA6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semiHidden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Body Text Indent"/>
    <w:basedOn w:val="a"/>
    <w:link w:val="Char0"/>
    <w:uiPriority w:val="99"/>
    <w:qFormat/>
    <w:pPr>
      <w:spacing w:line="500" w:lineRule="exact"/>
      <w:ind w:firstLineChars="200" w:firstLine="640"/>
    </w:pPr>
    <w:rPr>
      <w:rFonts w:ascii="Times New Roman" w:eastAsia="宋体" w:hAnsi="Times New Roman" w:cs="Times New Roman"/>
      <w:sz w:val="32"/>
      <w:szCs w:val="24"/>
    </w:rPr>
  </w:style>
  <w:style w:type="paragraph" w:styleId="a5">
    <w:name w:val="Plain Text"/>
    <w:basedOn w:val="a"/>
    <w:link w:val="Char1"/>
    <w:qFormat/>
    <w:rPr>
      <w:rFonts w:ascii="宋体" w:eastAsia="仿宋_GB2312" w:hAnsi="Courier New" w:cs="Times New Roman"/>
      <w:sz w:val="32"/>
      <w:szCs w:val="20"/>
    </w:rPr>
  </w:style>
  <w:style w:type="paragraph" w:styleId="a6">
    <w:name w:val="Date"/>
    <w:basedOn w:val="a"/>
    <w:next w:val="a"/>
    <w:link w:val="Char2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rFonts w:ascii="Garamond" w:eastAsia="仿宋_GB2312" w:hAnsi="Garamond" w:cs="Times New Roman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uiPriority w:val="99"/>
    <w:qFormat/>
    <w:rPr>
      <w:rFonts w:cs="Times New Roman"/>
    </w:rPr>
  </w:style>
  <w:style w:type="character" w:customStyle="1" w:styleId="Char0">
    <w:name w:val="正文文本缩进 Char"/>
    <w:basedOn w:val="a0"/>
    <w:link w:val="a4"/>
    <w:uiPriority w:val="99"/>
    <w:qFormat/>
    <w:rPr>
      <w:rFonts w:ascii="Times New Roman" w:eastAsia="宋体" w:hAnsi="Times New Roman" w:cs="Times New Roman"/>
      <w:sz w:val="32"/>
      <w:szCs w:val="24"/>
    </w:rPr>
  </w:style>
  <w:style w:type="character" w:customStyle="1" w:styleId="Char1">
    <w:name w:val="纯文本 Char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Char3">
    <w:name w:val="页脚 Char"/>
    <w:basedOn w:val="a0"/>
    <w:link w:val="a7"/>
    <w:qFormat/>
    <w:rPr>
      <w:rFonts w:ascii="Garamond" w:eastAsia="仿宋_GB2312" w:hAnsi="Garamond" w:cs="Times New Roman"/>
      <w:sz w:val="18"/>
      <w:szCs w:val="18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qFormat/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  <w:style w:type="character" w:customStyle="1" w:styleId="Char2">
    <w:name w:val="日期 Char"/>
    <w:basedOn w:val="a0"/>
    <w:link w:val="a6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semiHidden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Body Text Indent"/>
    <w:basedOn w:val="a"/>
    <w:link w:val="Char0"/>
    <w:uiPriority w:val="99"/>
    <w:qFormat/>
    <w:pPr>
      <w:spacing w:line="500" w:lineRule="exact"/>
      <w:ind w:firstLineChars="200" w:firstLine="640"/>
    </w:pPr>
    <w:rPr>
      <w:rFonts w:ascii="Times New Roman" w:eastAsia="宋体" w:hAnsi="Times New Roman" w:cs="Times New Roman"/>
      <w:sz w:val="32"/>
      <w:szCs w:val="24"/>
    </w:rPr>
  </w:style>
  <w:style w:type="paragraph" w:styleId="a5">
    <w:name w:val="Plain Text"/>
    <w:basedOn w:val="a"/>
    <w:link w:val="Char1"/>
    <w:qFormat/>
    <w:rPr>
      <w:rFonts w:ascii="宋体" w:eastAsia="仿宋_GB2312" w:hAnsi="Courier New" w:cs="Times New Roman"/>
      <w:sz w:val="32"/>
      <w:szCs w:val="20"/>
    </w:rPr>
  </w:style>
  <w:style w:type="paragraph" w:styleId="a6">
    <w:name w:val="Date"/>
    <w:basedOn w:val="a"/>
    <w:next w:val="a"/>
    <w:link w:val="Char2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rFonts w:ascii="Garamond" w:eastAsia="仿宋_GB2312" w:hAnsi="Garamond" w:cs="Times New Roman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uiPriority w:val="99"/>
    <w:qFormat/>
    <w:rPr>
      <w:rFonts w:cs="Times New Roman"/>
    </w:rPr>
  </w:style>
  <w:style w:type="character" w:customStyle="1" w:styleId="Char0">
    <w:name w:val="正文文本缩进 Char"/>
    <w:basedOn w:val="a0"/>
    <w:link w:val="a4"/>
    <w:uiPriority w:val="99"/>
    <w:qFormat/>
    <w:rPr>
      <w:rFonts w:ascii="Times New Roman" w:eastAsia="宋体" w:hAnsi="Times New Roman" w:cs="Times New Roman"/>
      <w:sz w:val="32"/>
      <w:szCs w:val="24"/>
    </w:rPr>
  </w:style>
  <w:style w:type="character" w:customStyle="1" w:styleId="Char1">
    <w:name w:val="纯文本 Char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Char3">
    <w:name w:val="页脚 Char"/>
    <w:basedOn w:val="a0"/>
    <w:link w:val="a7"/>
    <w:qFormat/>
    <w:rPr>
      <w:rFonts w:ascii="Garamond" w:eastAsia="仿宋_GB2312" w:hAnsi="Garamond" w:cs="Times New Roman"/>
      <w:sz w:val="18"/>
      <w:szCs w:val="18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qFormat/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  <w:style w:type="character" w:customStyle="1" w:styleId="Char2">
    <w:name w:val="日期 Char"/>
    <w:basedOn w:val="a0"/>
    <w:link w:val="a6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iTianKong.com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IT天空</dc:creator>
  <cp:lastModifiedBy>z</cp:lastModifiedBy>
  <cp:revision>2</cp:revision>
  <cp:lastPrinted>2018-10-31T06:26:00Z</cp:lastPrinted>
  <dcterms:created xsi:type="dcterms:W3CDTF">2021-03-15T05:47:00Z</dcterms:created>
  <dcterms:modified xsi:type="dcterms:W3CDTF">2021-03-15T05:47:00Z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